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434" w:rsidRDefault="004F7434" w:rsidP="004F74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Календарь игр</w:t>
      </w:r>
    </w:p>
    <w:p w:rsidR="004F7434" w:rsidRDefault="004F7434" w:rsidP="004F7434">
      <w:pPr>
        <w:pStyle w:val="a7"/>
        <w:spacing w:after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первенства</w:t>
      </w:r>
      <w:proofErr w:type="gramEnd"/>
      <w:r>
        <w:rPr>
          <w:b/>
          <w:sz w:val="28"/>
          <w:szCs w:val="28"/>
        </w:rPr>
        <w:t xml:space="preserve"> города Тулы  по футболу</w:t>
      </w:r>
    </w:p>
    <w:p w:rsidR="004F7434" w:rsidRDefault="00C61C6B" w:rsidP="004F7434">
      <w:pPr>
        <w:pStyle w:val="a7"/>
        <w:spacing w:after="0"/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среди</w:t>
      </w:r>
      <w:proofErr w:type="gramEnd"/>
      <w:r>
        <w:rPr>
          <w:b/>
          <w:sz w:val="28"/>
          <w:szCs w:val="28"/>
        </w:rPr>
        <w:t xml:space="preserve"> команд мальчиков 2015</w:t>
      </w:r>
      <w:r w:rsidR="004F7434">
        <w:rPr>
          <w:b/>
          <w:sz w:val="28"/>
          <w:szCs w:val="28"/>
        </w:rPr>
        <w:t xml:space="preserve"> г.р. </w:t>
      </w:r>
    </w:p>
    <w:p w:rsidR="0066598E" w:rsidRPr="00C943B6" w:rsidRDefault="0066598E" w:rsidP="0066598E">
      <w:pPr>
        <w:jc w:val="center"/>
        <w:rPr>
          <w:b/>
          <w:sz w:val="28"/>
          <w:szCs w:val="28"/>
        </w:rPr>
      </w:pPr>
      <w:r w:rsidRPr="00C943B6">
        <w:rPr>
          <w:b/>
          <w:sz w:val="28"/>
          <w:szCs w:val="28"/>
        </w:rPr>
        <w:t xml:space="preserve">Место проведения: футбольный манеж ОО ФК «Арсенал» </w:t>
      </w:r>
    </w:p>
    <w:p w:rsidR="00927D4D" w:rsidRDefault="00927D4D" w:rsidP="00927D4D">
      <w:pPr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Участвующие команды</w:t>
      </w:r>
      <w:r>
        <w:rPr>
          <w:sz w:val="24"/>
          <w:szCs w:val="24"/>
        </w:rPr>
        <w:t>:</w:t>
      </w:r>
    </w:p>
    <w:p w:rsidR="00967BCF" w:rsidRDefault="001807EB" w:rsidP="001807EB">
      <w:pPr>
        <w:jc w:val="center"/>
        <w:rPr>
          <w:b/>
          <w:sz w:val="24"/>
        </w:rPr>
      </w:pPr>
      <w:r w:rsidRPr="001807EB">
        <w:rPr>
          <w:b/>
          <w:sz w:val="24"/>
        </w:rPr>
        <w:t xml:space="preserve"> </w:t>
      </w:r>
    </w:p>
    <w:tbl>
      <w:tblPr>
        <w:tblpPr w:leftFromText="180" w:rightFromText="180" w:bottomFromText="200" w:vertAnchor="text" w:horzAnchor="page" w:tblpX="426" w:tblpY="35"/>
        <w:tblOverlap w:val="never"/>
        <w:tblW w:w="5432" w:type="dxa"/>
        <w:tblLayout w:type="fixed"/>
        <w:tblLook w:val="04A0" w:firstRow="1" w:lastRow="0" w:firstColumn="1" w:lastColumn="0" w:noHBand="0" w:noVBand="1"/>
      </w:tblPr>
      <w:tblGrid>
        <w:gridCol w:w="392"/>
        <w:gridCol w:w="4804"/>
        <w:gridCol w:w="236"/>
      </w:tblGrid>
      <w:tr w:rsidR="00967BCF" w:rsidTr="00040A32">
        <w:trPr>
          <w:trHeight w:val="26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967BCF" w:rsidRDefault="00967BCF" w:rsidP="00040A32">
            <w:pPr>
              <w:pStyle w:val="21"/>
              <w:snapToGri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4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:rsidR="00967BCF" w:rsidRDefault="00967BCF" w:rsidP="00040A32">
            <w:pPr>
              <w:pStyle w:val="21"/>
              <w:snapToGri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команды</w:t>
            </w:r>
            <w:proofErr w:type="gramEnd"/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FFFFFF" w:themeFill="background1"/>
          </w:tcPr>
          <w:p w:rsidR="00967BCF" w:rsidRDefault="00967BCF" w:rsidP="00040A32">
            <w:pPr>
              <w:pStyle w:val="21"/>
              <w:snapToGrid w:val="0"/>
              <w:spacing w:line="276" w:lineRule="auto"/>
              <w:jc w:val="left"/>
              <w:rPr>
                <w:sz w:val="26"/>
                <w:szCs w:val="26"/>
              </w:rPr>
            </w:pPr>
          </w:p>
        </w:tc>
      </w:tr>
      <w:tr w:rsidR="00967BCF" w:rsidTr="00040A32">
        <w:trPr>
          <w:trHeight w:val="264"/>
        </w:trPr>
        <w:tc>
          <w:tcPr>
            <w:tcW w:w="3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67BCF" w:rsidRDefault="00967BCF" w:rsidP="00040A32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48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67BCF" w:rsidRPr="00A265C3" w:rsidRDefault="00C61C6B" w:rsidP="00967BCF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СШ «Академия футбола» Т.О.</w:t>
            </w:r>
          </w:p>
          <w:p w:rsidR="00967BCF" w:rsidRPr="00A265C3" w:rsidRDefault="00967BCF" w:rsidP="00040A3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67BCF" w:rsidRDefault="00967BCF" w:rsidP="00040A32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967BCF" w:rsidTr="00040A32">
        <w:trPr>
          <w:trHeight w:val="426"/>
        </w:trPr>
        <w:tc>
          <w:tcPr>
            <w:tcW w:w="39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67BCF" w:rsidRDefault="00967BCF" w:rsidP="00040A32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48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967BCF" w:rsidRPr="00A265C3" w:rsidRDefault="00C61C6B" w:rsidP="00967BCF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МБУ СШ «Арсенал» </w:t>
            </w:r>
          </w:p>
          <w:p w:rsidR="00967BCF" w:rsidRDefault="00967BCF" w:rsidP="00040A3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67BCF" w:rsidRDefault="00967BCF" w:rsidP="00040A32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967BCF" w:rsidTr="00040A32">
        <w:trPr>
          <w:trHeight w:val="210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67BCF" w:rsidRDefault="00967BCF" w:rsidP="00040A32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6598E" w:rsidRPr="00A265C3" w:rsidRDefault="00C61C6B" w:rsidP="006659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</w:t>
            </w:r>
            <w:r w:rsidR="0066598E">
              <w:rPr>
                <w:b/>
                <w:sz w:val="24"/>
                <w:szCs w:val="24"/>
              </w:rPr>
              <w:t>»</w:t>
            </w:r>
          </w:p>
          <w:p w:rsidR="00967BCF" w:rsidRDefault="00967BCF" w:rsidP="006659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67BCF" w:rsidRDefault="00967BCF" w:rsidP="00040A32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967BCF" w:rsidTr="00040A32">
        <w:trPr>
          <w:trHeight w:val="465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67BCF" w:rsidRDefault="00967BCF" w:rsidP="00040A32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6598E" w:rsidRPr="00A265C3" w:rsidRDefault="00C61C6B" w:rsidP="006659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</w:t>
            </w:r>
            <w:r w:rsidR="0066598E">
              <w:rPr>
                <w:b/>
                <w:sz w:val="24"/>
                <w:szCs w:val="24"/>
              </w:rPr>
              <w:t xml:space="preserve"> «Арсенал</w:t>
            </w:r>
            <w:r>
              <w:rPr>
                <w:b/>
                <w:sz w:val="24"/>
                <w:szCs w:val="24"/>
              </w:rPr>
              <w:t>»</w:t>
            </w:r>
          </w:p>
          <w:p w:rsidR="00967BCF" w:rsidRPr="00A265C3" w:rsidRDefault="00967BCF" w:rsidP="00040A3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67BCF" w:rsidRDefault="00967BCF" w:rsidP="00040A32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  <w:tr w:rsidR="00967BCF" w:rsidTr="00040A32">
        <w:trPr>
          <w:trHeight w:val="472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67BCF" w:rsidRPr="00A265C3" w:rsidRDefault="00967BCF" w:rsidP="00040A32">
            <w:pPr>
              <w:pStyle w:val="21"/>
              <w:snapToGrid w:val="0"/>
              <w:spacing w:line="276" w:lineRule="auto"/>
              <w:jc w:val="left"/>
              <w:rPr>
                <w:b w:val="0"/>
                <w:sz w:val="26"/>
                <w:szCs w:val="26"/>
                <w:lang w:val="en-US"/>
              </w:rPr>
            </w:pPr>
            <w:r>
              <w:rPr>
                <w:b w:val="0"/>
                <w:sz w:val="26"/>
                <w:szCs w:val="26"/>
                <w:lang w:val="en-US"/>
              </w:rPr>
              <w:t>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6598E" w:rsidRPr="00A265C3" w:rsidRDefault="00967BCF" w:rsidP="006659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 –</w:t>
            </w:r>
            <w:r w:rsidR="0066598E">
              <w:rPr>
                <w:b/>
                <w:sz w:val="24"/>
                <w:szCs w:val="24"/>
                <w:lang w:val="en-US"/>
              </w:rPr>
              <w:t xml:space="preserve"> II</w:t>
            </w:r>
          </w:p>
          <w:p w:rsidR="00967BCF" w:rsidRPr="00A265C3" w:rsidRDefault="00967BCF" w:rsidP="00040A3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  <w:p w:rsidR="00967BCF" w:rsidRDefault="00967BCF" w:rsidP="00040A3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967BCF" w:rsidRDefault="00967BCF" w:rsidP="00040A32">
            <w:pPr>
              <w:suppressAutoHyphens w:val="0"/>
              <w:rPr>
                <w:b/>
                <w:bCs/>
                <w:sz w:val="26"/>
                <w:szCs w:val="26"/>
              </w:rPr>
            </w:pPr>
          </w:p>
        </w:tc>
      </w:tr>
    </w:tbl>
    <w:p w:rsidR="001807EB" w:rsidRDefault="001807EB" w:rsidP="001807EB">
      <w:pPr>
        <w:jc w:val="center"/>
        <w:rPr>
          <w:b/>
          <w:sz w:val="24"/>
        </w:rPr>
      </w:pPr>
    </w:p>
    <w:p w:rsidR="00FB1A8E" w:rsidRDefault="00FB1A8E" w:rsidP="001807EB">
      <w:pPr>
        <w:jc w:val="center"/>
        <w:rPr>
          <w:b/>
          <w:sz w:val="24"/>
          <w:szCs w:val="24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18"/>
          <w:szCs w:val="18"/>
          <w:u w:val="single"/>
        </w:rPr>
      </w:pPr>
    </w:p>
    <w:p w:rsidR="00967BCF" w:rsidRDefault="00967BCF" w:rsidP="00FB1A8E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BB38A9" w:rsidRDefault="00BB38A9" w:rsidP="00FB1A8E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4F7434" w:rsidRDefault="00C61C6B" w:rsidP="00FB1A8E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20 февраля</w:t>
      </w:r>
      <w:r w:rsidR="00AE1FB3">
        <w:rPr>
          <w:b/>
          <w:bCs/>
          <w:sz w:val="28"/>
          <w:szCs w:val="28"/>
          <w:u w:val="single"/>
        </w:rPr>
        <w:t xml:space="preserve"> </w:t>
      </w:r>
    </w:p>
    <w:tbl>
      <w:tblPr>
        <w:tblpPr w:leftFromText="180" w:rightFromText="180" w:vertAnchor="text" w:horzAnchor="margin" w:tblpXSpec="center" w:tblpY="190"/>
        <w:tblW w:w="9699" w:type="dxa"/>
        <w:tblLayout w:type="fixed"/>
        <w:tblLook w:val="04A0" w:firstRow="1" w:lastRow="0" w:firstColumn="1" w:lastColumn="0" w:noHBand="0" w:noVBand="1"/>
      </w:tblPr>
      <w:tblGrid>
        <w:gridCol w:w="708"/>
        <w:gridCol w:w="885"/>
        <w:gridCol w:w="3752"/>
        <w:gridCol w:w="3127"/>
        <w:gridCol w:w="1227"/>
      </w:tblGrid>
      <w:tr w:rsidR="00967BCF" w:rsidTr="00967BCF">
        <w:trPr>
          <w:trHeight w:val="263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7BCF" w:rsidRPr="00F47839" w:rsidRDefault="005F5EA2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игра</w:t>
            </w:r>
            <w:proofErr w:type="gramEnd"/>
            <w:r w:rsidR="00967BCF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7BCF" w:rsidRPr="00F47839" w:rsidRDefault="00967BCF" w:rsidP="004F7434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75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67BCF" w:rsidRPr="00F47839" w:rsidRDefault="00967BCF" w:rsidP="004F7434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312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67BCF" w:rsidRPr="00F47839" w:rsidRDefault="00967BCF" w:rsidP="004F7434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967BCF" w:rsidRPr="00F47839" w:rsidRDefault="00967BCF" w:rsidP="004F7434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967BCF" w:rsidTr="0066598E">
        <w:trPr>
          <w:trHeight w:val="34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7BCF" w:rsidRPr="0004092F" w:rsidRDefault="00967BCF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7BCF" w:rsidRPr="0004092F" w:rsidRDefault="00C61C6B" w:rsidP="00206D90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15.3</w:t>
            </w:r>
            <w:r w:rsidR="00967BCF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6598E" w:rsidRPr="00A265C3" w:rsidRDefault="00C61C6B" w:rsidP="006659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  <w:p w:rsidR="00967BCF" w:rsidRPr="0004092F" w:rsidRDefault="00967BCF" w:rsidP="00206D90">
            <w:pPr>
              <w:pStyle w:val="a3"/>
              <w:rPr>
                <w:i/>
                <w:sz w:val="26"/>
                <w:szCs w:val="26"/>
              </w:rPr>
            </w:pPr>
          </w:p>
        </w:tc>
        <w:tc>
          <w:tcPr>
            <w:tcW w:w="3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6598E" w:rsidRPr="00A265C3" w:rsidRDefault="0066598E" w:rsidP="006659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 –</w:t>
            </w:r>
            <w:r>
              <w:rPr>
                <w:b/>
                <w:sz w:val="24"/>
                <w:szCs w:val="24"/>
                <w:lang w:val="en-US"/>
              </w:rPr>
              <w:t xml:space="preserve"> II</w:t>
            </w:r>
          </w:p>
          <w:p w:rsidR="00967BCF" w:rsidRPr="00607A0D" w:rsidRDefault="00967BCF" w:rsidP="00206D90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967BCF" w:rsidRDefault="00967BCF" w:rsidP="00206D90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66598E" w:rsidTr="0066598E">
        <w:trPr>
          <w:trHeight w:val="696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598E" w:rsidRDefault="0066598E" w:rsidP="0066598E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598E" w:rsidRDefault="00C61C6B" w:rsidP="0066598E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16.1</w:t>
            </w:r>
            <w:r w:rsidR="0066598E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6598E" w:rsidRDefault="00C61C6B" w:rsidP="006659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</w:t>
            </w:r>
            <w:r w:rsidR="0066598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6598E" w:rsidRPr="00A265C3" w:rsidRDefault="00C61C6B" w:rsidP="006659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</w:t>
            </w:r>
            <w:r w:rsidR="0066598E">
              <w:rPr>
                <w:b/>
                <w:sz w:val="24"/>
                <w:szCs w:val="24"/>
              </w:rPr>
              <w:t>»</w:t>
            </w:r>
          </w:p>
          <w:p w:rsidR="0066598E" w:rsidRDefault="0066598E" w:rsidP="0066598E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66598E" w:rsidRDefault="0066598E" w:rsidP="0066598E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C61C6B" w:rsidTr="000B289B">
        <w:trPr>
          <w:trHeight w:val="263"/>
        </w:trPr>
        <w:tc>
          <w:tcPr>
            <w:tcW w:w="969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5F5EA2" w:rsidRDefault="00C61C6B" w:rsidP="005F5EA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  <w:p w:rsidR="00C61C6B" w:rsidRDefault="00C61C6B" w:rsidP="005F5EA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 февраля</w:t>
            </w:r>
            <w:r w:rsidR="00AE1FB3">
              <w:rPr>
                <w:b/>
                <w:sz w:val="28"/>
                <w:szCs w:val="28"/>
              </w:rPr>
              <w:t xml:space="preserve"> </w:t>
            </w:r>
          </w:p>
          <w:p w:rsidR="005F5EA2" w:rsidRDefault="005F5EA2" w:rsidP="005F5EA2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C61C6B" w:rsidTr="00967BCF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61C6B" w:rsidRPr="0004092F" w:rsidRDefault="00C61C6B" w:rsidP="00C61C6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61C6B" w:rsidRPr="0004092F" w:rsidRDefault="00C61C6B" w:rsidP="00C61C6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1C6B" w:rsidRPr="00A265C3" w:rsidRDefault="00C61C6B" w:rsidP="00C61C6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 –</w:t>
            </w:r>
            <w:r>
              <w:rPr>
                <w:b/>
                <w:sz w:val="24"/>
                <w:szCs w:val="24"/>
                <w:lang w:val="en-US"/>
              </w:rPr>
              <w:t xml:space="preserve"> II</w:t>
            </w:r>
          </w:p>
          <w:p w:rsidR="00C61C6B" w:rsidRDefault="00C61C6B" w:rsidP="00C61C6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1C6B" w:rsidRPr="00A265C3" w:rsidRDefault="00C61C6B" w:rsidP="00C61C6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«Торнадо»</w:t>
            </w:r>
          </w:p>
          <w:p w:rsidR="00C61C6B" w:rsidRPr="00A62DD0" w:rsidRDefault="00C61C6B" w:rsidP="00C61C6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C61C6B" w:rsidRDefault="00C61C6B" w:rsidP="00C61C6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C61C6B" w:rsidTr="00967BCF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61C6B" w:rsidRDefault="00C61C6B" w:rsidP="00C61C6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61C6B" w:rsidRDefault="00C61C6B" w:rsidP="00C61C6B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14.40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1C6B" w:rsidRPr="00A265C3" w:rsidRDefault="00C61C6B" w:rsidP="00C61C6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СШ «Академия футбола» Т.О.</w:t>
            </w:r>
          </w:p>
          <w:p w:rsidR="00C61C6B" w:rsidRPr="00C61C6B" w:rsidRDefault="00C61C6B" w:rsidP="00C61C6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61C6B" w:rsidRPr="00A265C3" w:rsidRDefault="00C61C6B" w:rsidP="00C61C6B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  <w:p w:rsidR="00C61C6B" w:rsidRPr="0004092F" w:rsidRDefault="00C61C6B" w:rsidP="00C61C6B">
            <w:pPr>
              <w:snapToGrid w:val="0"/>
              <w:spacing w:line="276" w:lineRule="auto"/>
              <w:rPr>
                <w:i/>
                <w:sz w:val="26"/>
                <w:szCs w:val="2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C61C6B" w:rsidRDefault="00C61C6B" w:rsidP="00C61C6B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5F5EA2" w:rsidTr="00967BCF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5EA2" w:rsidRDefault="005F5EA2" w:rsidP="005F5EA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5EA2" w:rsidRDefault="005F5EA2" w:rsidP="005F5EA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15.20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5EA2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 –</w:t>
            </w:r>
            <w:r>
              <w:rPr>
                <w:b/>
                <w:sz w:val="24"/>
                <w:szCs w:val="24"/>
                <w:lang w:val="en-US"/>
              </w:rPr>
              <w:t xml:space="preserve"> II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5EA2" w:rsidRPr="00A265C3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5F5EA2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5F5EA2" w:rsidRDefault="005F5EA2" w:rsidP="005F5EA2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5F5EA2" w:rsidTr="002629E1">
        <w:trPr>
          <w:trHeight w:val="255"/>
        </w:trPr>
        <w:tc>
          <w:tcPr>
            <w:tcW w:w="96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5F5EA2" w:rsidRDefault="005F5EA2" w:rsidP="005F5EA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5F5EA2" w:rsidRDefault="00AE1FB3" w:rsidP="005F5EA2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22 </w:t>
            </w:r>
            <w:bookmarkStart w:id="0" w:name="_GoBack"/>
            <w:bookmarkEnd w:id="0"/>
            <w:proofErr w:type="spellStart"/>
            <w:r w:rsidR="005F5EA2">
              <w:rPr>
                <w:b/>
                <w:sz w:val="28"/>
                <w:szCs w:val="28"/>
                <w:lang w:val="en-US"/>
              </w:rPr>
              <w:t>февраля</w:t>
            </w:r>
            <w:proofErr w:type="spellEnd"/>
          </w:p>
          <w:p w:rsidR="005F5EA2" w:rsidRDefault="005F5EA2" w:rsidP="005F5EA2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5F5EA2" w:rsidTr="00967BCF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5EA2" w:rsidRPr="0004092F" w:rsidRDefault="005F5EA2" w:rsidP="005F5EA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5EA2" w:rsidRPr="0004092F" w:rsidRDefault="005F5EA2" w:rsidP="005F5EA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15.30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5EA2" w:rsidRPr="00A265C3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СШ «Академия футбола» Т.О.</w:t>
            </w:r>
          </w:p>
          <w:p w:rsidR="005F5EA2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5EA2" w:rsidRPr="00A265C3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«Торнадо»</w:t>
            </w:r>
          </w:p>
          <w:p w:rsidR="005F5EA2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5F5EA2" w:rsidRDefault="005F5EA2" w:rsidP="005F5EA2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5F5EA2" w:rsidTr="00967BCF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5EA2" w:rsidRDefault="005F5EA2" w:rsidP="005F5EA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5EA2" w:rsidRDefault="005F5EA2" w:rsidP="005F5EA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16.10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5EA2" w:rsidRPr="00A265C3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МБУ СШ «Арсенал» </w:t>
            </w:r>
          </w:p>
          <w:p w:rsidR="005F5EA2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5EA2" w:rsidRPr="00A265C3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5F5EA2" w:rsidRDefault="005F5EA2" w:rsidP="005F5EA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5F5EA2" w:rsidRDefault="005F5EA2" w:rsidP="005F5EA2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BB38A9" w:rsidRDefault="00BB38A9" w:rsidP="00967BCF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BB38A9" w:rsidRDefault="00BB38A9" w:rsidP="00967BCF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C943B6" w:rsidRDefault="00C943B6" w:rsidP="00967BCF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6B438F" w:rsidRDefault="006B438F" w:rsidP="00967BCF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6B438F" w:rsidRDefault="006B438F" w:rsidP="00967BCF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6B438F" w:rsidRDefault="006B438F" w:rsidP="00967BCF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967BCF" w:rsidRDefault="00967BCF" w:rsidP="00967BCF">
      <w:pPr>
        <w:ind w:right="-426"/>
        <w:jc w:val="center"/>
        <w:rPr>
          <w:b/>
          <w:bCs/>
          <w:sz w:val="28"/>
          <w:szCs w:val="28"/>
          <w:u w:val="single"/>
        </w:rPr>
      </w:pPr>
    </w:p>
    <w:tbl>
      <w:tblPr>
        <w:tblpPr w:leftFromText="180" w:rightFromText="180" w:vertAnchor="text" w:horzAnchor="margin" w:tblpY="685"/>
        <w:tblW w:w="9699" w:type="dxa"/>
        <w:tblLayout w:type="fixed"/>
        <w:tblLook w:val="04A0" w:firstRow="1" w:lastRow="0" w:firstColumn="1" w:lastColumn="0" w:noHBand="0" w:noVBand="1"/>
      </w:tblPr>
      <w:tblGrid>
        <w:gridCol w:w="708"/>
        <w:gridCol w:w="885"/>
        <w:gridCol w:w="3752"/>
        <w:gridCol w:w="3127"/>
        <w:gridCol w:w="1227"/>
      </w:tblGrid>
      <w:tr w:rsidR="00967BCF" w:rsidTr="005F5EA2">
        <w:trPr>
          <w:trHeight w:val="263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7BCF" w:rsidRPr="00F47839" w:rsidRDefault="00967BCF" w:rsidP="005F5EA2">
            <w:pPr>
              <w:pStyle w:val="a3"/>
              <w:tabs>
                <w:tab w:val="left" w:pos="708"/>
              </w:tabs>
              <w:snapToGrid w:val="0"/>
              <w:spacing w:line="276" w:lineRule="auto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поле</w:t>
            </w:r>
            <w:proofErr w:type="gramEnd"/>
            <w:r>
              <w:rPr>
                <w:bCs/>
                <w:sz w:val="24"/>
                <w:szCs w:val="24"/>
              </w:rPr>
              <w:t xml:space="preserve"> №</w:t>
            </w: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7BCF" w:rsidRPr="00F47839" w:rsidRDefault="00967BCF" w:rsidP="005F5EA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75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67BCF" w:rsidRPr="00F47839" w:rsidRDefault="00967BCF" w:rsidP="005F5EA2">
            <w:pPr>
              <w:pStyle w:val="a3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312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67BCF" w:rsidRPr="00F47839" w:rsidRDefault="00967BCF" w:rsidP="005F5EA2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47839">
              <w:rPr>
                <w:sz w:val="24"/>
                <w:szCs w:val="24"/>
              </w:rPr>
              <w:t>Название команды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967BCF" w:rsidRPr="00F47839" w:rsidRDefault="00967BCF" w:rsidP="005F5EA2">
            <w:pPr>
              <w:snapToGrid w:val="0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F47839">
              <w:rPr>
                <w:bCs/>
                <w:sz w:val="24"/>
                <w:szCs w:val="24"/>
              </w:rPr>
              <w:t>результат</w:t>
            </w:r>
            <w:proofErr w:type="gramEnd"/>
          </w:p>
        </w:tc>
      </w:tr>
      <w:tr w:rsidR="00430062" w:rsidTr="005F5EA2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062" w:rsidRPr="0004092F" w:rsidRDefault="00430062" w:rsidP="0043006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062" w:rsidRPr="0004092F" w:rsidRDefault="00430062" w:rsidP="0043006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СШ «Академия футбола» Т.О.</w:t>
            </w:r>
          </w:p>
          <w:p w:rsidR="00430062" w:rsidRPr="0004092F" w:rsidRDefault="00430062" w:rsidP="00430062">
            <w:pPr>
              <w:pStyle w:val="a3"/>
              <w:rPr>
                <w:i/>
                <w:sz w:val="26"/>
                <w:szCs w:val="26"/>
              </w:rPr>
            </w:pPr>
          </w:p>
        </w:tc>
        <w:tc>
          <w:tcPr>
            <w:tcW w:w="3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430062" w:rsidRPr="00607A0D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430062" w:rsidRDefault="00430062" w:rsidP="00430062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430062" w:rsidTr="005F5EA2">
        <w:trPr>
          <w:trHeight w:val="263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0062" w:rsidRDefault="00430062" w:rsidP="0043006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0062" w:rsidRDefault="00430062" w:rsidP="0043006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14.40</w:t>
            </w:r>
          </w:p>
        </w:tc>
        <w:tc>
          <w:tcPr>
            <w:tcW w:w="37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</w:t>
            </w:r>
          </w:p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«Торнадо»</w:t>
            </w:r>
          </w:p>
          <w:p w:rsidR="00430062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30062" w:rsidRDefault="00430062" w:rsidP="00430062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430062" w:rsidTr="005F5EA2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0062" w:rsidRPr="0004092F" w:rsidRDefault="00430062" w:rsidP="0043006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0062" w:rsidRDefault="00430062" w:rsidP="00430062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15.20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СШ «Академия футбола» Т.О.</w:t>
            </w:r>
          </w:p>
          <w:p w:rsidR="00430062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 –</w:t>
            </w:r>
            <w:r>
              <w:rPr>
                <w:b/>
                <w:sz w:val="24"/>
                <w:szCs w:val="24"/>
                <w:lang w:val="en-US"/>
              </w:rPr>
              <w:t xml:space="preserve"> II</w:t>
            </w:r>
          </w:p>
          <w:p w:rsidR="00430062" w:rsidRPr="00A62DD0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:rsidR="00430062" w:rsidRDefault="00430062" w:rsidP="00430062">
            <w:pPr>
              <w:snapToGrid w:val="0"/>
              <w:spacing w:line="276" w:lineRule="auto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</w:tbl>
    <w:p w:rsidR="00967BCF" w:rsidRDefault="00AE1FB3" w:rsidP="00967BCF">
      <w:pPr>
        <w:ind w:right="-426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28 февраля </w:t>
      </w:r>
    </w:p>
    <w:p w:rsidR="00206D90" w:rsidRDefault="00206D90" w:rsidP="00FB1A8E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430062" w:rsidRDefault="00430062" w:rsidP="00967BCF">
      <w:pPr>
        <w:jc w:val="center"/>
        <w:rPr>
          <w:b/>
          <w:bCs/>
          <w:sz w:val="30"/>
          <w:szCs w:val="30"/>
        </w:rPr>
      </w:pPr>
    </w:p>
    <w:p w:rsidR="00967BCF" w:rsidRDefault="00967BCF" w:rsidP="00967BC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Таблица игр</w:t>
      </w:r>
    </w:p>
    <w:p w:rsidR="00967BCF" w:rsidRDefault="00967BCF" w:rsidP="00967BCF">
      <w:pPr>
        <w:rPr>
          <w:sz w:val="28"/>
          <w:szCs w:val="28"/>
        </w:rPr>
      </w:pPr>
    </w:p>
    <w:tbl>
      <w:tblPr>
        <w:tblW w:w="11097" w:type="dxa"/>
        <w:tblInd w:w="-1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"/>
        <w:gridCol w:w="4472"/>
        <w:gridCol w:w="815"/>
        <w:gridCol w:w="815"/>
        <w:gridCol w:w="815"/>
        <w:gridCol w:w="815"/>
        <w:gridCol w:w="816"/>
        <w:gridCol w:w="844"/>
        <w:gridCol w:w="517"/>
        <w:gridCol w:w="567"/>
      </w:tblGrid>
      <w:tr w:rsidR="00967BCF" w:rsidRPr="00C84075" w:rsidTr="00040A32">
        <w:tc>
          <w:tcPr>
            <w:tcW w:w="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7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КОМАНДЫ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4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Р – М</w:t>
            </w:r>
          </w:p>
        </w:tc>
        <w:tc>
          <w:tcPr>
            <w:tcW w:w="517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67BCF" w:rsidRPr="00C84075" w:rsidRDefault="00967BCF" w:rsidP="00040A3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430062" w:rsidRPr="00C84075" w:rsidTr="00040A32">
        <w:trPr>
          <w:trHeight w:val="28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СШ «Академия футбола» Т.О.</w:t>
            </w:r>
          </w:p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0062" w:rsidRPr="00C84075" w:rsidTr="00040A32">
        <w:trPr>
          <w:trHeight w:val="22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МБУ СШ «Арсенал» </w:t>
            </w:r>
          </w:p>
          <w:p w:rsidR="00430062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0062" w:rsidRPr="00C84075" w:rsidTr="00040A32">
        <w:trPr>
          <w:trHeight w:val="22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ФК «Торнадо»</w:t>
            </w:r>
          </w:p>
          <w:p w:rsidR="00430062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0062" w:rsidRPr="00C84075" w:rsidTr="00040A32">
        <w:trPr>
          <w:trHeight w:val="285"/>
        </w:trPr>
        <w:tc>
          <w:tcPr>
            <w:tcW w:w="621" w:type="dxa"/>
            <w:tcBorders>
              <w:top w:val="nil"/>
              <w:left w:val="doub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ЦПЮФ «Арсенал»</w:t>
            </w:r>
          </w:p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30062" w:rsidRPr="00C84075" w:rsidTr="00430062">
        <w:trPr>
          <w:trHeight w:val="882"/>
        </w:trPr>
        <w:tc>
          <w:tcPr>
            <w:tcW w:w="621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72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МБУ СШ «Арсенал» –</w:t>
            </w:r>
            <w:r>
              <w:rPr>
                <w:b/>
                <w:sz w:val="24"/>
                <w:szCs w:val="24"/>
                <w:lang w:val="en-US"/>
              </w:rPr>
              <w:t xml:space="preserve"> II</w:t>
            </w:r>
          </w:p>
          <w:p w:rsidR="00430062" w:rsidRPr="00A265C3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  <w:p w:rsidR="00430062" w:rsidRDefault="00430062" w:rsidP="00430062">
            <w:pPr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0062" w:rsidRPr="00C84075" w:rsidRDefault="00430062" w:rsidP="00430062">
            <w:pPr>
              <w:spacing w:before="75" w:after="75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C84075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06D90" w:rsidRDefault="00206D90" w:rsidP="00FB1A8E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206D90" w:rsidRDefault="00206D90" w:rsidP="00FB1A8E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206D90" w:rsidRDefault="00206D90" w:rsidP="00FB1A8E">
      <w:pPr>
        <w:ind w:right="-426"/>
        <w:jc w:val="center"/>
        <w:rPr>
          <w:b/>
          <w:bCs/>
          <w:sz w:val="28"/>
          <w:szCs w:val="28"/>
          <w:u w:val="single"/>
        </w:rPr>
      </w:pPr>
    </w:p>
    <w:p w:rsidR="00F84A88" w:rsidRDefault="00145AFB" w:rsidP="00967BCF">
      <w:pPr>
        <w:ind w:right="-426"/>
        <w:jc w:val="center"/>
        <w:rPr>
          <w:b/>
          <w:sz w:val="24"/>
          <w:szCs w:val="24"/>
          <w:u w:val="single"/>
        </w:rPr>
      </w:pPr>
      <w:r w:rsidRPr="00271A44">
        <w:rPr>
          <w:b/>
          <w:bCs/>
          <w:sz w:val="28"/>
          <w:szCs w:val="28"/>
          <w:u w:val="single"/>
        </w:rPr>
        <w:br w:type="textWrapping" w:clear="all"/>
      </w:r>
    </w:p>
    <w:sectPr w:rsidR="00F84A88" w:rsidSect="001807E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5DC"/>
    <w:rsid w:val="000133DE"/>
    <w:rsid w:val="00015CE2"/>
    <w:rsid w:val="0004092F"/>
    <w:rsid w:val="00042AF7"/>
    <w:rsid w:val="00054578"/>
    <w:rsid w:val="00067282"/>
    <w:rsid w:val="000D1640"/>
    <w:rsid w:val="00145AFB"/>
    <w:rsid w:val="001725DC"/>
    <w:rsid w:val="00176DF5"/>
    <w:rsid w:val="001807EB"/>
    <w:rsid w:val="001A1498"/>
    <w:rsid w:val="001B6D66"/>
    <w:rsid w:val="001F4112"/>
    <w:rsid w:val="00206D90"/>
    <w:rsid w:val="00271A44"/>
    <w:rsid w:val="003151DC"/>
    <w:rsid w:val="0031529F"/>
    <w:rsid w:val="003210B8"/>
    <w:rsid w:val="0037722D"/>
    <w:rsid w:val="003C76E6"/>
    <w:rsid w:val="003E79CC"/>
    <w:rsid w:val="004157A9"/>
    <w:rsid w:val="00430062"/>
    <w:rsid w:val="004438F5"/>
    <w:rsid w:val="00447206"/>
    <w:rsid w:val="004F7434"/>
    <w:rsid w:val="004F7EDC"/>
    <w:rsid w:val="005360D4"/>
    <w:rsid w:val="00546B92"/>
    <w:rsid w:val="005A678C"/>
    <w:rsid w:val="005F5EA2"/>
    <w:rsid w:val="00607A0D"/>
    <w:rsid w:val="0066598E"/>
    <w:rsid w:val="006B0D3F"/>
    <w:rsid w:val="006B438F"/>
    <w:rsid w:val="00777A18"/>
    <w:rsid w:val="007B49FA"/>
    <w:rsid w:val="007D60C3"/>
    <w:rsid w:val="0081274E"/>
    <w:rsid w:val="0083333D"/>
    <w:rsid w:val="00884417"/>
    <w:rsid w:val="00916910"/>
    <w:rsid w:val="00927D4D"/>
    <w:rsid w:val="00967BCF"/>
    <w:rsid w:val="0098432A"/>
    <w:rsid w:val="009D3302"/>
    <w:rsid w:val="009E6CFF"/>
    <w:rsid w:val="009F0F2A"/>
    <w:rsid w:val="00A4188C"/>
    <w:rsid w:val="00A47BB7"/>
    <w:rsid w:val="00A56D11"/>
    <w:rsid w:val="00A62DD0"/>
    <w:rsid w:val="00AC5375"/>
    <w:rsid w:val="00AD7DE9"/>
    <w:rsid w:val="00AE1FB3"/>
    <w:rsid w:val="00B25493"/>
    <w:rsid w:val="00B62BB8"/>
    <w:rsid w:val="00B74DB0"/>
    <w:rsid w:val="00B75B62"/>
    <w:rsid w:val="00BB38A9"/>
    <w:rsid w:val="00C61C6B"/>
    <w:rsid w:val="00C65CEF"/>
    <w:rsid w:val="00C943B6"/>
    <w:rsid w:val="00CE3F5D"/>
    <w:rsid w:val="00CF0C27"/>
    <w:rsid w:val="00D03679"/>
    <w:rsid w:val="00D20D1E"/>
    <w:rsid w:val="00D41B38"/>
    <w:rsid w:val="00D566C9"/>
    <w:rsid w:val="00D87DE8"/>
    <w:rsid w:val="00DC7E9B"/>
    <w:rsid w:val="00DD5B59"/>
    <w:rsid w:val="00E57848"/>
    <w:rsid w:val="00EB1A27"/>
    <w:rsid w:val="00F04878"/>
    <w:rsid w:val="00F47839"/>
    <w:rsid w:val="00F75C00"/>
    <w:rsid w:val="00F84A88"/>
    <w:rsid w:val="00F86254"/>
    <w:rsid w:val="00FB1A8E"/>
    <w:rsid w:val="00FB344D"/>
    <w:rsid w:val="00FC7C13"/>
    <w:rsid w:val="00FD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CD914-7834-480C-ADBB-2EF30F45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BB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FC7C13"/>
    <w:pPr>
      <w:keepNext/>
      <w:tabs>
        <w:tab w:val="left" w:pos="5120"/>
      </w:tabs>
      <w:suppressAutoHyphens w:val="0"/>
      <w:ind w:right="318"/>
      <w:jc w:val="right"/>
      <w:outlineLvl w:val="2"/>
    </w:pPr>
    <w:rPr>
      <w:b/>
      <w:bCs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62BB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62BB8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B62BB8"/>
    <w:pPr>
      <w:tabs>
        <w:tab w:val="left" w:pos="2535"/>
      </w:tabs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unhideWhenUsed/>
    <w:rsid w:val="00AC53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375"/>
    <w:rPr>
      <w:rFonts w:ascii="Tahoma" w:eastAsia="Times New Roman" w:hAnsi="Tahoma" w:cs="Tahoma"/>
      <w:kern w:val="2"/>
      <w:sz w:val="16"/>
      <w:szCs w:val="16"/>
      <w:lang w:eastAsia="ar-SA"/>
    </w:rPr>
  </w:style>
  <w:style w:type="paragraph" w:styleId="2">
    <w:name w:val="Body Text Indent 2"/>
    <w:basedOn w:val="a"/>
    <w:link w:val="20"/>
    <w:semiHidden/>
    <w:unhideWhenUsed/>
    <w:rsid w:val="005360D4"/>
    <w:pPr>
      <w:tabs>
        <w:tab w:val="left" w:pos="9639"/>
      </w:tabs>
      <w:suppressAutoHyphens w:val="0"/>
      <w:ind w:right="-2" w:firstLine="540"/>
    </w:pPr>
    <w:rPr>
      <w:kern w:val="0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5360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27D4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27D4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22">
    <w:name w:val="Body Text 2"/>
    <w:basedOn w:val="a"/>
    <w:link w:val="23"/>
    <w:uiPriority w:val="99"/>
    <w:semiHidden/>
    <w:unhideWhenUsed/>
    <w:rsid w:val="00FC7C1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FC7C13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FC7C1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7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6393-FB9B-4F7E-A8BB-1E03841EA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Лейкин В.Л.</dc:creator>
  <cp:keywords/>
  <dc:description/>
  <cp:lastModifiedBy>Я</cp:lastModifiedBy>
  <cp:revision>71</cp:revision>
  <cp:lastPrinted>2023-01-24T05:13:00Z</cp:lastPrinted>
  <dcterms:created xsi:type="dcterms:W3CDTF">2016-04-25T13:02:00Z</dcterms:created>
  <dcterms:modified xsi:type="dcterms:W3CDTF">2023-01-24T05:14:00Z</dcterms:modified>
</cp:coreProperties>
</file>